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B41BE">
        <w:t xml:space="preserve"> </w:t>
      </w:r>
      <w:r w:rsidR="004F3B7B">
        <w:t>27</w:t>
      </w:r>
      <w:r w:rsidR="00B760A8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4F3B7B">
        <w:t>феврал</w:t>
      </w:r>
      <w:r w:rsidR="008A3E4B">
        <w:t>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ED5969" w:rsidRPr="005024A4">
        <w:t xml:space="preserve"> </w:t>
      </w:r>
      <w:r w:rsidR="006B4476">
        <w:t>2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BD37C7">
        <w:t>1</w:t>
      </w:r>
      <w:r w:rsidR="000E1233">
        <w:t>62548</w:t>
      </w:r>
      <w:r w:rsidR="00BD37C7">
        <w:t>,</w:t>
      </w:r>
      <w:r w:rsidR="000E1233">
        <w:t>4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F414E6">
        <w:t>143185,3</w:t>
      </w:r>
      <w:r w:rsidR="006231C1" w:rsidRPr="00D55DE0">
        <w:t>»</w:t>
      </w:r>
    </w:p>
    <w:p w:rsidR="00A01EDB" w:rsidRPr="00D55DE0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цифры «66362,3» заменить цифрами  </w:t>
      </w:r>
      <w:r w:rsidR="00A01EDB" w:rsidRPr="00C501E2">
        <w:t>«</w:t>
      </w:r>
      <w:r w:rsidR="00D97CC3">
        <w:t>1</w:t>
      </w:r>
      <w:r w:rsidR="000E1233">
        <w:t>66188</w:t>
      </w:r>
      <w:r w:rsidR="00D97CC3">
        <w:t>,</w:t>
      </w:r>
      <w:r w:rsidR="000E1233">
        <w:t>3</w:t>
      </w:r>
      <w:r w:rsidR="00A01EDB" w:rsidRPr="00C501E2">
        <w:t>»;</w:t>
      </w:r>
    </w:p>
    <w:p w:rsidR="00A96399" w:rsidRDefault="00A01EDB" w:rsidP="00D55DE0">
      <w:pPr>
        <w:ind w:firstLine="709"/>
        <w:jc w:val="both"/>
      </w:pPr>
      <w:r>
        <w:t>1.3</w:t>
      </w:r>
      <w:r w:rsidR="00D97CC3">
        <w:t xml:space="preserve"> </w:t>
      </w:r>
      <w:r w:rsidR="00A96399" w:rsidRPr="00D55DE0">
        <w:t xml:space="preserve"> в статье </w:t>
      </w:r>
      <w:r w:rsidR="003F1E1C">
        <w:t>1</w:t>
      </w:r>
      <w:r w:rsidR="00825C50">
        <w:t xml:space="preserve"> п.</w:t>
      </w:r>
      <w:r w:rsidR="003F1E1C">
        <w:t>2</w:t>
      </w:r>
      <w:r w:rsidR="00825C50">
        <w:t xml:space="preserve"> </w:t>
      </w:r>
      <w:r w:rsidR="00A96399" w:rsidRPr="00D55DE0">
        <w:t xml:space="preserve"> цифры «</w:t>
      </w:r>
      <w:r w:rsidR="00D97CC3">
        <w:t>33724,9</w:t>
      </w:r>
      <w:r w:rsidR="00A96399" w:rsidRPr="00D55DE0">
        <w:t xml:space="preserve">» заменить цифрами </w:t>
      </w:r>
      <w:r w:rsidR="000A1375" w:rsidRPr="00D55DE0">
        <w:t xml:space="preserve"> </w:t>
      </w:r>
      <w:r w:rsidR="00A96399" w:rsidRPr="00C501E2">
        <w:t>«</w:t>
      </w:r>
      <w:r w:rsidR="00D97CC3">
        <w:t>60559,1</w:t>
      </w:r>
      <w:r w:rsidR="00A96399" w:rsidRPr="00C501E2">
        <w:t>»;</w:t>
      </w:r>
      <w:r w:rsidR="00D97CC3">
        <w:t xml:space="preserve"> цифры «13729,8» заменить «</w:t>
      </w:r>
      <w:r w:rsidR="00825C50">
        <w:t xml:space="preserve">40564,0»; цифры «26083,6» </w:t>
      </w:r>
      <w:proofErr w:type="gramStart"/>
      <w:r w:rsidR="00825C50">
        <w:t>заменить на цифры</w:t>
      </w:r>
      <w:proofErr w:type="gramEnd"/>
      <w:r w:rsidR="00825C50">
        <w:t xml:space="preserve"> «52917,8»; цифры «5751,6» заменить «32585,8»</w:t>
      </w:r>
      <w:r w:rsidR="00F1798E">
        <w:t>.</w:t>
      </w:r>
    </w:p>
    <w:p w:rsidR="00F1798E" w:rsidRDefault="00F1798E" w:rsidP="00D55DE0">
      <w:pPr>
        <w:ind w:firstLine="709"/>
        <w:jc w:val="both"/>
      </w:pPr>
      <w:r>
        <w:t xml:space="preserve">1.4 в статье </w:t>
      </w:r>
      <w:r w:rsidR="003F1E1C">
        <w:t>1</w:t>
      </w:r>
      <w:r>
        <w:t xml:space="preserve"> п.2 цифры «35224,5» на «61404,5»; цифры  «27608,5» на «53116,6»</w:t>
      </w:r>
    </w:p>
    <w:p w:rsidR="00DF406B" w:rsidRDefault="00DF406B" w:rsidP="00D55DE0">
      <w:pPr>
        <w:ind w:firstLine="709"/>
        <w:jc w:val="both"/>
      </w:pPr>
      <w:r>
        <w:t xml:space="preserve">1.5 в статье 13 цифру «29261,8» </w:t>
      </w:r>
      <w:proofErr w:type="gramStart"/>
      <w:r>
        <w:t>заменить на цифру</w:t>
      </w:r>
      <w:proofErr w:type="gramEnd"/>
      <w:r>
        <w:t xml:space="preserve"> « 61460,8»</w:t>
      </w:r>
      <w:r w:rsidR="005408D2">
        <w:t>; цифру «4235,1» на  «31069,3»; цифру «4472,0» на «31306,2»</w:t>
      </w:r>
    </w:p>
    <w:p w:rsidR="002F222D" w:rsidRPr="00D55DE0" w:rsidRDefault="00DF406B" w:rsidP="00D55DE0">
      <w:pPr>
        <w:ind w:firstLine="709"/>
        <w:jc w:val="both"/>
      </w:pPr>
      <w:r>
        <w:t>1.6</w:t>
      </w:r>
      <w:r w:rsidR="002F222D">
        <w:t xml:space="preserve"> в статье 1</w:t>
      </w:r>
      <w:r w:rsidR="00814A8E">
        <w:t>9</w:t>
      </w:r>
      <w:r w:rsidR="002F222D">
        <w:t xml:space="preserve"> цифру «2008,7» </w:t>
      </w:r>
      <w:proofErr w:type="gramStart"/>
      <w:r w:rsidR="002F222D">
        <w:t>заменить на цифру</w:t>
      </w:r>
      <w:proofErr w:type="gramEnd"/>
      <w:r w:rsidR="002F222D">
        <w:t xml:space="preserve"> «1452,</w:t>
      </w:r>
      <w:r w:rsidR="00814A8E">
        <w:t>8</w:t>
      </w:r>
      <w:r w:rsidR="002F222D">
        <w:t>»; цифру «3508,3» на «2952,</w:t>
      </w:r>
      <w:r w:rsidR="00814A8E">
        <w:t>4</w:t>
      </w:r>
      <w:r w:rsidR="002F222D">
        <w:t>»; цифру «5033,2» на «4477,</w:t>
      </w:r>
      <w:r w:rsidR="00814A8E">
        <w:t>3</w:t>
      </w:r>
      <w:r w:rsidR="002F222D">
        <w:t xml:space="preserve">»                          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</w:t>
      </w:r>
      <w:r w:rsidR="001616D7">
        <w:t>2,</w:t>
      </w:r>
      <w:r w:rsidR="00F1798E">
        <w:t xml:space="preserve"> </w:t>
      </w:r>
      <w:r w:rsidRPr="00D55DE0">
        <w:t>5,</w:t>
      </w:r>
      <w:r w:rsidR="00F1798E">
        <w:t xml:space="preserve"> 6, </w:t>
      </w:r>
      <w:r w:rsidRPr="00D55DE0">
        <w:t>7,</w:t>
      </w:r>
      <w:r w:rsidR="00F1798E">
        <w:t xml:space="preserve"> 8, </w:t>
      </w:r>
      <w:r w:rsidRPr="00D55DE0">
        <w:t>9,</w:t>
      </w:r>
      <w:r w:rsidR="00F1798E">
        <w:t xml:space="preserve"> 10,</w:t>
      </w:r>
      <w:r w:rsidRPr="00D55DE0">
        <w:t>1</w:t>
      </w:r>
      <w:r w:rsidR="00180DC1" w:rsidRPr="00D55DE0">
        <w:t>2</w:t>
      </w:r>
      <w:r w:rsidR="00F1798E">
        <w:t>, 13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A8" w:rsidRDefault="00600FA8" w:rsidP="002C3BD1">
      <w:r>
        <w:separator/>
      </w:r>
    </w:p>
  </w:endnote>
  <w:endnote w:type="continuationSeparator" w:id="0">
    <w:p w:rsidR="00600FA8" w:rsidRDefault="00600FA8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A8" w:rsidRDefault="00600FA8" w:rsidP="002C3BD1">
      <w:r>
        <w:separator/>
      </w:r>
    </w:p>
  </w:footnote>
  <w:footnote w:type="continuationSeparator" w:id="0">
    <w:p w:rsidR="00600FA8" w:rsidRDefault="00600FA8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53912"/>
    <w:rsid w:val="00154E9C"/>
    <w:rsid w:val="001616D7"/>
    <w:rsid w:val="0016541F"/>
    <w:rsid w:val="00180DC1"/>
    <w:rsid w:val="00185C7F"/>
    <w:rsid w:val="001C0A9F"/>
    <w:rsid w:val="001D73E6"/>
    <w:rsid w:val="001E1E1E"/>
    <w:rsid w:val="001F1F6D"/>
    <w:rsid w:val="001F30FA"/>
    <w:rsid w:val="002015CE"/>
    <w:rsid w:val="00210689"/>
    <w:rsid w:val="002131E3"/>
    <w:rsid w:val="002318D4"/>
    <w:rsid w:val="00235441"/>
    <w:rsid w:val="00251EEB"/>
    <w:rsid w:val="00266F3E"/>
    <w:rsid w:val="0028012D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5FA4"/>
    <w:rsid w:val="00337B81"/>
    <w:rsid w:val="0034195C"/>
    <w:rsid w:val="00342734"/>
    <w:rsid w:val="00343D44"/>
    <w:rsid w:val="003646D7"/>
    <w:rsid w:val="00375673"/>
    <w:rsid w:val="003A0ABD"/>
    <w:rsid w:val="003B7FD1"/>
    <w:rsid w:val="003C1802"/>
    <w:rsid w:val="003C1C4C"/>
    <w:rsid w:val="003F1E1C"/>
    <w:rsid w:val="003F4E4E"/>
    <w:rsid w:val="003F645B"/>
    <w:rsid w:val="0041048F"/>
    <w:rsid w:val="00435626"/>
    <w:rsid w:val="00443A38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219F3"/>
    <w:rsid w:val="00534B96"/>
    <w:rsid w:val="00537CBD"/>
    <w:rsid w:val="005408D2"/>
    <w:rsid w:val="00567060"/>
    <w:rsid w:val="00571B24"/>
    <w:rsid w:val="00576F96"/>
    <w:rsid w:val="005A423E"/>
    <w:rsid w:val="005B0AD6"/>
    <w:rsid w:val="005C3560"/>
    <w:rsid w:val="005F2FBF"/>
    <w:rsid w:val="00600FA8"/>
    <w:rsid w:val="006231C1"/>
    <w:rsid w:val="006309C0"/>
    <w:rsid w:val="006453F9"/>
    <w:rsid w:val="006625E2"/>
    <w:rsid w:val="00670E43"/>
    <w:rsid w:val="0069092E"/>
    <w:rsid w:val="006937E5"/>
    <w:rsid w:val="00694B8E"/>
    <w:rsid w:val="006B4476"/>
    <w:rsid w:val="006B670F"/>
    <w:rsid w:val="006E670E"/>
    <w:rsid w:val="006F250A"/>
    <w:rsid w:val="007018E4"/>
    <w:rsid w:val="0071102A"/>
    <w:rsid w:val="007171F0"/>
    <w:rsid w:val="00735634"/>
    <w:rsid w:val="00741C47"/>
    <w:rsid w:val="00763E67"/>
    <w:rsid w:val="007757F1"/>
    <w:rsid w:val="0077597F"/>
    <w:rsid w:val="007B41BE"/>
    <w:rsid w:val="007B7854"/>
    <w:rsid w:val="007C4C8B"/>
    <w:rsid w:val="007C4E2C"/>
    <w:rsid w:val="007E42A5"/>
    <w:rsid w:val="007E44C0"/>
    <w:rsid w:val="007E5C00"/>
    <w:rsid w:val="007F248C"/>
    <w:rsid w:val="0081216F"/>
    <w:rsid w:val="00814A8E"/>
    <w:rsid w:val="0081503C"/>
    <w:rsid w:val="00825C50"/>
    <w:rsid w:val="00827BB6"/>
    <w:rsid w:val="00830095"/>
    <w:rsid w:val="00837044"/>
    <w:rsid w:val="00837169"/>
    <w:rsid w:val="0085795D"/>
    <w:rsid w:val="0086420D"/>
    <w:rsid w:val="008822FB"/>
    <w:rsid w:val="008908D6"/>
    <w:rsid w:val="008935CC"/>
    <w:rsid w:val="008A3E4B"/>
    <w:rsid w:val="008A6143"/>
    <w:rsid w:val="008B3ACC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44EC0"/>
    <w:rsid w:val="00A52937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B7EEB"/>
    <w:rsid w:val="00BD37C7"/>
    <w:rsid w:val="00BE41A6"/>
    <w:rsid w:val="00BE687C"/>
    <w:rsid w:val="00C0370D"/>
    <w:rsid w:val="00C124E5"/>
    <w:rsid w:val="00C16A08"/>
    <w:rsid w:val="00C17813"/>
    <w:rsid w:val="00C228E7"/>
    <w:rsid w:val="00C4579F"/>
    <w:rsid w:val="00C457AA"/>
    <w:rsid w:val="00C501E2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2A31"/>
    <w:rsid w:val="00D261C1"/>
    <w:rsid w:val="00D37018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2693"/>
    <w:rsid w:val="00DC4227"/>
    <w:rsid w:val="00DC6EEA"/>
    <w:rsid w:val="00DC79A3"/>
    <w:rsid w:val="00DE1ECA"/>
    <w:rsid w:val="00DE5DD1"/>
    <w:rsid w:val="00DE6AC4"/>
    <w:rsid w:val="00DF406B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5F6F"/>
    <w:rsid w:val="00EB75A0"/>
    <w:rsid w:val="00EC0331"/>
    <w:rsid w:val="00ED5969"/>
    <w:rsid w:val="00ED6341"/>
    <w:rsid w:val="00EE7F28"/>
    <w:rsid w:val="00EF5396"/>
    <w:rsid w:val="00F1798E"/>
    <w:rsid w:val="00F209F0"/>
    <w:rsid w:val="00F414E6"/>
    <w:rsid w:val="00F47290"/>
    <w:rsid w:val="00F54B32"/>
    <w:rsid w:val="00F5581F"/>
    <w:rsid w:val="00F84A8C"/>
    <w:rsid w:val="00F87A58"/>
    <w:rsid w:val="00F945A9"/>
    <w:rsid w:val="00FA5770"/>
    <w:rsid w:val="00FB1DCE"/>
    <w:rsid w:val="00FB2548"/>
    <w:rsid w:val="00FC3EB2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132</cp:revision>
  <cp:lastPrinted>2023-03-13T01:33:00Z</cp:lastPrinted>
  <dcterms:created xsi:type="dcterms:W3CDTF">2017-03-30T02:06:00Z</dcterms:created>
  <dcterms:modified xsi:type="dcterms:W3CDTF">2023-03-29T01:48:00Z</dcterms:modified>
</cp:coreProperties>
</file>